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1C95" w14:textId="40A37151" w:rsidR="00A17C46" w:rsidRDefault="000735E3">
      <w:r w:rsidRPr="000735E3">
        <w:rPr>
          <w:rFonts w:hint="eastAsia"/>
        </w:rPr>
        <w:t>115</w:t>
      </w:r>
      <w:r w:rsidRPr="000735E3">
        <w:rPr>
          <w:rFonts w:hint="eastAsia"/>
        </w:rPr>
        <w:t>學年度大學申請入學招生參加術科考試校系</w:t>
      </w:r>
    </w:p>
    <w:p w14:paraId="593F1427" w14:textId="3916F18A" w:rsidR="000735E3" w:rsidRDefault="000735E3">
      <w:r w:rsidRPr="000735E3">
        <w:rPr>
          <w:rFonts w:hint="eastAsia"/>
        </w:rPr>
        <w:t>115</w:t>
      </w:r>
      <w:proofErr w:type="gramStart"/>
      <w:r w:rsidRPr="000735E3">
        <w:rPr>
          <w:rFonts w:hint="eastAsia"/>
        </w:rPr>
        <w:t>學年度校系</w:t>
      </w:r>
      <w:proofErr w:type="gramEnd"/>
      <w:r w:rsidRPr="000735E3">
        <w:rPr>
          <w:rFonts w:hint="eastAsia"/>
        </w:rPr>
        <w:t>分則查詢系統</w:t>
      </w:r>
    </w:p>
    <w:p w14:paraId="403D0922" w14:textId="78FD66D1" w:rsidR="000735E3" w:rsidRDefault="000735E3">
      <w:pPr>
        <w:rPr>
          <w:rFonts w:hint="eastAsia"/>
        </w:rPr>
      </w:pPr>
      <w:r w:rsidRPr="000735E3">
        <w:rPr>
          <w:rFonts w:hint="eastAsia"/>
        </w:rPr>
        <w:t>115</w:t>
      </w:r>
      <w:r w:rsidRPr="000735E3">
        <w:rPr>
          <w:rFonts w:hint="eastAsia"/>
        </w:rPr>
        <w:t>學年度大學分發</w:t>
      </w:r>
      <w:r w:rsidRPr="000735E3">
        <w:rPr>
          <w:rFonts w:hint="eastAsia"/>
        </w:rPr>
        <w:t xml:space="preserve"> </w:t>
      </w:r>
      <w:r w:rsidRPr="000735E3">
        <w:rPr>
          <w:rFonts w:hint="eastAsia"/>
        </w:rPr>
        <w:t>入學招生簡章</w:t>
      </w:r>
    </w:p>
    <w:sectPr w:rsidR="000735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E3"/>
    <w:rsid w:val="000735E3"/>
    <w:rsid w:val="00484592"/>
    <w:rsid w:val="0063580B"/>
    <w:rsid w:val="00A17C46"/>
    <w:rsid w:val="00B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DCAA"/>
  <w15:chartTrackingRefBased/>
  <w15:docId w15:val="{FA0B6733-6073-41DA-804D-B0BE9038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80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2025-11-06T02:26:00Z</dcterms:created>
  <dcterms:modified xsi:type="dcterms:W3CDTF">2025-11-06T08:55:00Z</dcterms:modified>
</cp:coreProperties>
</file>